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4A0" w:rsidRPr="00B23122" w:rsidRDefault="004904A0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23122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B23122">
        <w:rPr>
          <w:rFonts w:ascii="Times New Roman" w:hAnsi="Times New Roman" w:cs="Times New Roman"/>
          <w:sz w:val="24"/>
          <w:szCs w:val="24"/>
        </w:rPr>
        <w:t>әһәр</w:t>
      </w:r>
      <w:proofErr w:type="spellEnd"/>
      <w:r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122">
        <w:rPr>
          <w:rFonts w:ascii="Times New Roman" w:hAnsi="Times New Roman" w:cs="Times New Roman"/>
          <w:sz w:val="24"/>
          <w:szCs w:val="24"/>
        </w:rPr>
        <w:t>Советының</w:t>
      </w:r>
      <w:proofErr w:type="spellEnd"/>
    </w:p>
    <w:p w:rsidR="004904A0" w:rsidRPr="00B23122" w:rsidRDefault="005D06C3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</w:t>
      </w:r>
      <w:r w:rsidR="004E1FE8">
        <w:rPr>
          <w:rFonts w:ascii="Times New Roman" w:hAnsi="Times New Roman" w:cs="Times New Roman"/>
          <w:sz w:val="24"/>
          <w:szCs w:val="24"/>
        </w:rPr>
        <w:t>8</w:t>
      </w:r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04A0" w:rsidRPr="00B23122">
        <w:rPr>
          <w:rFonts w:ascii="Times New Roman" w:hAnsi="Times New Roman" w:cs="Times New Roman"/>
          <w:sz w:val="24"/>
          <w:szCs w:val="24"/>
        </w:rPr>
        <w:t>елның</w:t>
      </w:r>
      <w:proofErr w:type="spellEnd"/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4904A0" w:rsidRPr="00B23122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» ____</w:t>
      </w:r>
      <w:r w:rsidR="004904A0" w:rsidRPr="00B23122">
        <w:rPr>
          <w:rFonts w:ascii="Times New Roman" w:hAnsi="Times New Roman" w:cs="Times New Roman"/>
          <w:sz w:val="24"/>
          <w:szCs w:val="24"/>
        </w:rPr>
        <w:t xml:space="preserve">________ </w:t>
      </w:r>
    </w:p>
    <w:p w:rsidR="004904A0" w:rsidRPr="00B23122" w:rsidRDefault="004904A0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 w:rsidRPr="00B23122">
        <w:rPr>
          <w:rFonts w:ascii="Times New Roman" w:hAnsi="Times New Roman" w:cs="Times New Roman"/>
          <w:sz w:val="24"/>
          <w:szCs w:val="24"/>
        </w:rPr>
        <w:t xml:space="preserve">____ </w:t>
      </w:r>
      <w:proofErr w:type="spellStart"/>
      <w:r w:rsidRPr="00B23122">
        <w:rPr>
          <w:rFonts w:ascii="Times New Roman" w:hAnsi="Times New Roman" w:cs="Times New Roman"/>
          <w:sz w:val="24"/>
          <w:szCs w:val="24"/>
        </w:rPr>
        <w:t>нч</w:t>
      </w:r>
      <w:proofErr w:type="gramStart"/>
      <w:r w:rsidRPr="00B23122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B2312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23122">
        <w:rPr>
          <w:rFonts w:ascii="Times New Roman" w:hAnsi="Times New Roman" w:cs="Times New Roman"/>
          <w:sz w:val="24"/>
          <w:szCs w:val="24"/>
        </w:rPr>
        <w:t xml:space="preserve">ы) </w:t>
      </w:r>
      <w:proofErr w:type="spellStart"/>
      <w:r w:rsidRPr="00B23122">
        <w:rPr>
          <w:rFonts w:ascii="Times New Roman" w:hAnsi="Times New Roman" w:cs="Times New Roman"/>
          <w:sz w:val="24"/>
          <w:szCs w:val="24"/>
        </w:rPr>
        <w:t>карарына</w:t>
      </w:r>
      <w:proofErr w:type="spellEnd"/>
      <w:r w:rsidRPr="00B231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04A0" w:rsidRPr="00B23122" w:rsidRDefault="00201D14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04A0" w:rsidRPr="00B23122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04A0" w:rsidRPr="00B23122">
        <w:rPr>
          <w:rFonts w:ascii="Times New Roman" w:hAnsi="Times New Roman" w:cs="Times New Roman"/>
          <w:sz w:val="24"/>
          <w:szCs w:val="24"/>
        </w:rPr>
        <w:t>кушымта</w:t>
      </w:r>
      <w:proofErr w:type="spellEnd"/>
    </w:p>
    <w:p w:rsidR="004904A0" w:rsidRDefault="004904A0" w:rsidP="00B23122">
      <w:pPr>
        <w:spacing w:after="0" w:line="240" w:lineRule="auto"/>
        <w:ind w:firstLine="7380"/>
        <w:rPr>
          <w:rFonts w:ascii="Times New Roman" w:hAnsi="Times New Roman" w:cs="Times New Roman"/>
          <w:color w:val="000000"/>
          <w:sz w:val="24"/>
          <w:szCs w:val="24"/>
        </w:rPr>
      </w:pPr>
    </w:p>
    <w:p w:rsidR="003807CA" w:rsidRDefault="003807CA" w:rsidP="00B23122">
      <w:pPr>
        <w:spacing w:after="0" w:line="240" w:lineRule="auto"/>
        <w:ind w:firstLine="7380"/>
        <w:rPr>
          <w:rFonts w:ascii="Times New Roman" w:hAnsi="Times New Roman" w:cs="Times New Roman"/>
          <w:color w:val="000000"/>
          <w:sz w:val="24"/>
          <w:szCs w:val="24"/>
        </w:rPr>
      </w:pPr>
    </w:p>
    <w:p w:rsidR="00092489" w:rsidRPr="00B23122" w:rsidRDefault="00092489" w:rsidP="00B23122">
      <w:pPr>
        <w:spacing w:after="0" w:line="240" w:lineRule="auto"/>
        <w:ind w:firstLine="7380"/>
        <w:rPr>
          <w:rFonts w:ascii="Times New Roman" w:hAnsi="Times New Roman" w:cs="Times New Roman"/>
          <w:color w:val="000000"/>
          <w:sz w:val="24"/>
          <w:szCs w:val="24"/>
        </w:rPr>
      </w:pPr>
    </w:p>
    <w:p w:rsidR="004904A0" w:rsidRDefault="00092489" w:rsidP="00092489">
      <w:pPr>
        <w:spacing w:after="0" w:line="240" w:lineRule="auto"/>
        <w:ind w:firstLine="738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нче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таблица</w:t>
      </w:r>
    </w:p>
    <w:p w:rsidR="001D4C9C" w:rsidRPr="003807CA" w:rsidRDefault="008B0BFA" w:rsidP="001D4C9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2020</w:t>
      </w:r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елга</w:t>
      </w:r>
      <w:proofErr w:type="spellEnd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1D4C9C" w:rsidRPr="003807CA" w:rsidRDefault="001D4C9C" w:rsidP="001D4C9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Яр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Чаллы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шәһәре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муниципаль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берәмлеге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1D4C9C" w:rsidRPr="003807CA" w:rsidRDefault="002C3847" w:rsidP="001D4C9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бюджеты</w:t>
      </w:r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керемнәр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енең</w:t>
      </w:r>
      <w:proofErr w:type="spellEnd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кү</w:t>
      </w:r>
      <w:proofErr w:type="gram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л</w:t>
      </w:r>
      <w:proofErr w:type="gramEnd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әме</w:t>
      </w:r>
      <w:proofErr w:type="spellEnd"/>
      <w:r w:rsidR="004B193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62477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D4C9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D1CD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7190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97B4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4904A0" w:rsidRPr="00B23122" w:rsidRDefault="004904A0" w:rsidP="00B23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10774" w:type="dxa"/>
        <w:tblInd w:w="-431" w:type="dxa"/>
        <w:tblLook w:val="04A0" w:firstRow="1" w:lastRow="0" w:firstColumn="1" w:lastColumn="0" w:noHBand="0" w:noVBand="1"/>
      </w:tblPr>
      <w:tblGrid>
        <w:gridCol w:w="6091"/>
        <w:gridCol w:w="2694"/>
        <w:gridCol w:w="1989"/>
      </w:tblGrid>
      <w:tr w:rsidR="004904A0" w:rsidRPr="002112EC" w:rsidTr="00C872B5">
        <w:trPr>
          <w:trHeight w:val="6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4A0" w:rsidRPr="002112EC" w:rsidRDefault="00B23122" w:rsidP="005C3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12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Исеме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4A0" w:rsidRPr="00A72976" w:rsidRDefault="00B23122" w:rsidP="001B15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</w:t>
            </w:r>
            <w:proofErr w:type="spellEnd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коды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427" w:rsidRPr="00A72976" w:rsidRDefault="004904A0" w:rsidP="001B15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</w:t>
            </w:r>
            <w:r w:rsidR="006B7427"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904A0" w:rsidRPr="00A72976" w:rsidRDefault="006B7427" w:rsidP="001B15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мең</w:t>
            </w:r>
            <w:proofErr w:type="spellEnd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</w:t>
            </w:r>
            <w:proofErr w:type="spellEnd"/>
          </w:p>
        </w:tc>
      </w:tr>
      <w:tr w:rsidR="0015023A" w:rsidRPr="002112EC" w:rsidTr="0000296A">
        <w:trPr>
          <w:trHeight w:val="38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САЛЫМ ҺӘМ САЛЫМ БУЛМАГАН КЕРЕМНӘР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5 041 232,00</w:t>
            </w:r>
          </w:p>
        </w:tc>
      </w:tr>
      <w:tr w:rsidR="0015023A" w:rsidRPr="002112EC" w:rsidTr="0000296A">
        <w:trPr>
          <w:trHeight w:val="268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pStyle w:val="1"/>
              <w:jc w:val="left"/>
              <w:rPr>
                <w:b w:val="0"/>
                <w:i/>
              </w:rPr>
            </w:pPr>
            <w:r w:rsidRPr="002112EC">
              <w:rPr>
                <w:b w:val="0"/>
                <w:i/>
                <w:lang w:val="tt-RU"/>
              </w:rPr>
              <w:t>САЛЫМ КЕРЕМНӘРЕ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4 143 332,00</w:t>
            </w:r>
          </w:p>
        </w:tc>
      </w:tr>
      <w:tr w:rsidR="0015023A" w:rsidRPr="002112EC" w:rsidTr="0000296A">
        <w:trPr>
          <w:trHeight w:val="29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КЕРЕМГӘ, ТАБЫШКА САЛЫМНАР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1 01 00000 00 0000 000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2 544 347,50</w:t>
            </w:r>
          </w:p>
        </w:tc>
      </w:tr>
      <w:tr w:rsidR="0015023A" w:rsidRPr="002112EC" w:rsidTr="0000296A">
        <w:trPr>
          <w:trHeight w:val="276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Физик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затлар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кеременә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салынган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1 01 02000 01 0000 110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2 544 347,50</w:t>
            </w:r>
          </w:p>
        </w:tc>
      </w:tr>
      <w:tr w:rsidR="0015023A" w:rsidRPr="002112EC" w:rsidTr="0000296A">
        <w:trPr>
          <w:trHeight w:val="101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112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РОССИЯ ФЕДЕРАЦИЯСЕ ТЕРРИТОРИЯСЕНДӘ РЕАЛИЗАЦИЯЛӘНӘ ТОРГАН ТОВАРЛАРГА (ЭШЛӘРГӘ, ХЕЗМӘТЛӘРГӘ) САЛЫМНАР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1 03 00000 00 0000 000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42 800,00</w:t>
            </w:r>
          </w:p>
        </w:tc>
      </w:tr>
      <w:tr w:rsidR="0015023A" w:rsidRPr="002112EC" w:rsidTr="0000296A">
        <w:trPr>
          <w:trHeight w:val="69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Россия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Федерациясе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территориясендә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җитештерелә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торган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акцизлы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товарлар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продукцияләр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буенча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акцизлар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1 03 02000 01 0000 110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42 800,00</w:t>
            </w:r>
          </w:p>
        </w:tc>
      </w:tr>
      <w:tr w:rsidR="0015023A" w:rsidRPr="002112EC" w:rsidTr="0000296A">
        <w:trPr>
          <w:trHeight w:val="1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БЕРЛӘШТЕРЕЛГӘН КЕРЕМГӘ САЛЫМНАР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673 259,50</w:t>
            </w:r>
          </w:p>
        </w:tc>
      </w:tr>
      <w:tr w:rsidR="0015023A" w:rsidRPr="002112EC" w:rsidTr="0000296A">
        <w:trPr>
          <w:trHeight w:val="553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салуның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гадиләштерелгән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системасын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куллану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әбәпле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алына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1 05 01000 00 0000 110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400 151,00</w:t>
            </w:r>
          </w:p>
        </w:tc>
      </w:tr>
      <w:tr w:rsidR="0015023A" w:rsidRPr="002112EC" w:rsidTr="0000296A">
        <w:trPr>
          <w:trHeight w:val="56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Эшчәнлекнең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аерым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төрләре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йөкләтелгән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керемгә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бердәм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1 05 02000 00 0000 110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261 900,00</w:t>
            </w:r>
          </w:p>
        </w:tc>
      </w:tr>
      <w:tr w:rsidR="0015023A" w:rsidRPr="002112EC" w:rsidTr="0000296A">
        <w:trPr>
          <w:trHeight w:val="27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Бердә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авыл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хуҗалыгы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салымы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1 05 03010 01 0000 110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277,00</w:t>
            </w:r>
          </w:p>
        </w:tc>
      </w:tr>
      <w:tr w:rsidR="0015023A" w:rsidRPr="002112EC" w:rsidTr="0000296A">
        <w:trPr>
          <w:trHeight w:val="687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салуның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патент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системасын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куллану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сәбәпле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алынган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шәһә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күчерелә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 xml:space="preserve"> 1 05 04010 02 0000 110  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10 931,50</w:t>
            </w:r>
          </w:p>
        </w:tc>
      </w:tr>
      <w:tr w:rsidR="0015023A" w:rsidRPr="002112EC" w:rsidTr="0000296A">
        <w:trPr>
          <w:trHeight w:val="18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МӨЛКӘТКӘ САЛЫНГАН САЛЫМНАР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795 105,00</w:t>
            </w:r>
          </w:p>
        </w:tc>
      </w:tr>
      <w:tr w:rsidR="0015023A" w:rsidRPr="002112EC" w:rsidTr="0000296A">
        <w:trPr>
          <w:trHeight w:val="83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чикләрендә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урнашкан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объектларга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карата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кулланылучы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ставкалар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физик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затлар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мөлкәтенә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1 06 01020 04 0000 110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274 570,00</w:t>
            </w:r>
          </w:p>
        </w:tc>
      </w:tr>
      <w:tr w:rsidR="0015023A" w:rsidRPr="002112EC" w:rsidTr="0000296A">
        <w:trPr>
          <w:trHeight w:val="37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Уен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бизнесына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1 06 05000 02 0000 110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2 564,00</w:t>
            </w:r>
          </w:p>
        </w:tc>
      </w:tr>
      <w:tr w:rsidR="0015023A" w:rsidRPr="002112EC" w:rsidTr="0000296A">
        <w:trPr>
          <w:trHeight w:val="33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салымы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1 06 06000 00 0000 110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517 971,00</w:t>
            </w:r>
          </w:p>
        </w:tc>
      </w:tr>
      <w:tr w:rsidR="0015023A" w:rsidRPr="002112EC" w:rsidTr="0000296A">
        <w:trPr>
          <w:trHeight w:val="138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ТАБИГЫЙ БАЙЛЫКЛАРДАН ФАЙДАЛАНГАН ӨЧЕН САЛЫМНАР, ҖЫЕМНАР ҺӘМ ДАИМИ ТҮЛӘҮ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ӘР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1 07 00000 00 0000 000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10 477,00</w:t>
            </w:r>
          </w:p>
        </w:tc>
      </w:tr>
      <w:tr w:rsidR="0015023A" w:rsidRPr="002112EC" w:rsidTr="0000296A">
        <w:trPr>
          <w:trHeight w:val="293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Гомумтаралган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файдалы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казылмалар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чыгаруга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1 07 01020 01 0000 110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10 477,00</w:t>
            </w:r>
          </w:p>
        </w:tc>
      </w:tr>
      <w:tr w:rsidR="0015023A" w:rsidRPr="002112EC" w:rsidTr="002971A2">
        <w:trPr>
          <w:trHeight w:val="269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ДӘҮЛӘТ ПОШЛИНАСЫ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1 08 00000 00 0000 000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77 343,00</w:t>
            </w:r>
          </w:p>
        </w:tc>
      </w:tr>
      <w:tr w:rsidR="0015023A" w:rsidRPr="002112EC" w:rsidTr="0000296A">
        <w:trPr>
          <w:trHeight w:val="838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Мировой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судьялар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тарафыннан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гомуми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юрисдикция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судларында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карала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эшлә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пошлинасы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(Россия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Югары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Судыннан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1 08 03010 01 0000 110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76 063,00</w:t>
            </w:r>
          </w:p>
        </w:tc>
      </w:tr>
      <w:tr w:rsidR="0015023A" w:rsidRPr="002112EC" w:rsidTr="0000296A">
        <w:trPr>
          <w:trHeight w:val="554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Реклама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корылмаларын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урнаштыруга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өхсәт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пошлинасы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1 08 07150 01 0000 110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1 100,00</w:t>
            </w:r>
          </w:p>
        </w:tc>
      </w:tr>
      <w:tr w:rsidR="0015023A" w:rsidRPr="002112EC" w:rsidTr="0000296A">
        <w:trPr>
          <w:trHeight w:val="60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округының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җирле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үзидарә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органы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тарафыннан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куркыныч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тудыра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авыр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(яки)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зур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күләмле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йөкләр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ташуны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гамәлгә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ашыручы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чараларының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автомобиль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юлларында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хәрәкәт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итүенә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махсус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рөхсәт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биргән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шәһәр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бюджетларына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күчерелә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пошлинасы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1 08 07173 01 0</w:t>
            </w:r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180,00</w:t>
            </w:r>
          </w:p>
        </w:tc>
      </w:tr>
      <w:tr w:rsidR="0015023A" w:rsidRPr="002112EC" w:rsidTr="0000296A">
        <w:trPr>
          <w:trHeight w:val="40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САЛЫМ БУЛМАГАН КЕРЕМНӘ</w:t>
            </w:r>
            <w:proofErr w:type="gramStart"/>
            <w:r w:rsidRPr="002112E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897 900,00</w:t>
            </w:r>
          </w:p>
        </w:tc>
      </w:tr>
      <w:tr w:rsidR="0015023A" w:rsidRPr="002112EC" w:rsidTr="0000296A">
        <w:trPr>
          <w:trHeight w:val="414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ДӘҮЛӘТИ ҺӘМ МУНИЦИПАЛЬ МИЛЕКТӘ БУЛГАН МӨЛКӘТНЕ КУЛЛАНУДАН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706 937,00</w:t>
            </w:r>
          </w:p>
        </w:tc>
      </w:tr>
      <w:tr w:rsidR="0015023A" w:rsidRPr="002112EC" w:rsidTr="0000296A">
        <w:trPr>
          <w:trHeight w:val="94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Хуҗалык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ширкәтләрендә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җәмгыятьләрендә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устав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җыелма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капиталлар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өлешенә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туры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килүче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табыш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шәһә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акцияләр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дивидендлар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рәвешендәге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1 11 01040 04 0000 120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165,00</w:t>
            </w:r>
          </w:p>
        </w:tc>
      </w:tr>
      <w:tr w:rsidR="0015023A" w:rsidRPr="002112EC" w:rsidTr="0000296A">
        <w:trPr>
          <w:trHeight w:val="148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мөлкәтне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(бюджет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учреждениелә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предприятиеләре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түләүле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файдалануга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тапшыру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аренда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яисә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түләү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рәвешендәге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1 11 05000 00 0000 120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627 025,00</w:t>
            </w:r>
          </w:p>
        </w:tc>
      </w:tr>
      <w:tr w:rsidR="0015023A" w:rsidRPr="002112EC" w:rsidTr="0000296A">
        <w:trPr>
          <w:trHeight w:val="10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урнашкан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милке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чикләнмәгән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аренда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түләве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рәвешендәге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җирләрне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арендалау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килешүләре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төзү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хокукын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1 11 05012 04 0000 120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592 620,00</w:t>
            </w:r>
          </w:p>
        </w:tc>
      </w:tr>
      <w:tr w:rsidR="0015023A" w:rsidRPr="002112EC" w:rsidTr="0000296A">
        <w:trPr>
          <w:trHeight w:val="10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милкендә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җирләр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аренда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түләве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рәвешендәге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аренда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килешүләре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төзү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хокукын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акчалар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учреждениеләрнең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1 11 05024 04 0000 120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380,00</w:t>
            </w:r>
          </w:p>
        </w:tc>
      </w:tr>
      <w:tr w:rsidR="0015023A" w:rsidRPr="002112EC" w:rsidTr="0000296A">
        <w:trPr>
          <w:trHeight w:val="10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идарә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органнарының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тарафыннан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төзелгән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учреждениеләрнең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оператив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идарәсендәге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мөлкәтне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арендага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бирүдән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учреждениеләр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мөлкәтеннән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111 05034 04 0000 120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625,00</w:t>
            </w:r>
          </w:p>
        </w:tc>
      </w:tr>
      <w:tr w:rsidR="0015023A" w:rsidRPr="002112EC" w:rsidTr="0000296A">
        <w:trPr>
          <w:trHeight w:val="38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казнасын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тәшкил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иткән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милекне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арендага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бирүдән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1 11 05074 04 0000 120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33 400,00</w:t>
            </w:r>
          </w:p>
        </w:tc>
      </w:tr>
      <w:tr w:rsidR="0015023A" w:rsidRPr="002112EC" w:rsidTr="0000296A">
        <w:trPr>
          <w:trHeight w:val="397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предприятиеләрдән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кергән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түләү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1 11 07000 00 0000 120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2 655,00</w:t>
            </w:r>
          </w:p>
        </w:tc>
      </w:tr>
      <w:tr w:rsidR="0015023A" w:rsidRPr="002112EC" w:rsidTr="0000296A">
        <w:trPr>
          <w:trHeight w:val="97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Шәһәр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тарафыннан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төзелгән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предприятиеләренең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мәҗбүри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түләү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әрне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түләгәннән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соң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калган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өлешен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күчерүдән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1 11 07014 04 0000 120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2 655,00</w:t>
            </w:r>
          </w:p>
        </w:tc>
      </w:tr>
      <w:tr w:rsidR="0015023A" w:rsidRPr="002112EC" w:rsidTr="002971A2">
        <w:trPr>
          <w:trHeight w:val="62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милектәге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тт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хокуклардан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предприятиеләр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предприятиеләре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файдаланудан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111 09000 00 0000 120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77 092,00</w:t>
            </w:r>
          </w:p>
        </w:tc>
      </w:tr>
      <w:tr w:rsidR="0015023A" w:rsidRPr="002112EC" w:rsidTr="0000296A">
        <w:trPr>
          <w:trHeight w:val="972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милкендәге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мөлкәтне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файдаланудан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111 09044 04 0000 120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77 092,00</w:t>
            </w:r>
          </w:p>
        </w:tc>
      </w:tr>
      <w:tr w:rsidR="0015023A" w:rsidRPr="002112EC" w:rsidTr="0000296A">
        <w:trPr>
          <w:trHeight w:val="647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ТАБИГЫЙ БАЙЛЫКЛАРДАН ФАЙДАЛАНГАН ӨЧЕН ТҮЛӘҮ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ӘР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1 12 00000 00 0000 000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16 093,00</w:t>
            </w:r>
          </w:p>
        </w:tc>
      </w:tr>
      <w:tr w:rsidR="0015023A" w:rsidRPr="002112EC" w:rsidTr="0000296A">
        <w:trPr>
          <w:trHeight w:val="41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Әйлән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ә-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тирә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мохиткә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тискәре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йогынты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ясаган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түләү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1 12 01000 01 0000 120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16 093,00</w:t>
            </w:r>
          </w:p>
        </w:tc>
      </w:tr>
      <w:tr w:rsidR="0015023A" w:rsidRPr="002112EC" w:rsidTr="0000296A">
        <w:trPr>
          <w:trHeight w:val="718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ТҮЛӘҮЛЕ ХЕЗМӘТЛӘ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(ЭШЛӘР) КҮРСӘТҮДӘН КЕРЕМНӘР ҺӘМ ДӘҮЛӘТ ЧЫГЫМНАРЫНА КОМПЕНСАЦИЯЛӘР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1 13 00000 00 0000 000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6 530,00</w:t>
            </w:r>
          </w:p>
        </w:tc>
      </w:tr>
      <w:tr w:rsidR="0015023A" w:rsidRPr="002112EC" w:rsidTr="0000296A">
        <w:trPr>
          <w:trHeight w:val="67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бюджетлары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акчаларын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алучылар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тарафыннан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түләүле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хезмәтләр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эшләр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күрсәтүдән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1 13 01994 04 0000 130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Pr="008D5AD1" w:rsidRDefault="008D5AD1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8D5AD1">
              <w:rPr>
                <w:rFonts w:ascii="Times New Roman CYR" w:hAnsi="Times New Roman CYR" w:cs="Times New Roman CYR"/>
                <w:sz w:val="26"/>
                <w:szCs w:val="26"/>
              </w:rPr>
              <w:t>5 810,00</w:t>
            </w:r>
          </w:p>
        </w:tc>
      </w:tr>
      <w:tr w:rsidR="0015023A" w:rsidRPr="002112EC" w:rsidTr="0000296A">
        <w:trPr>
          <w:trHeight w:val="67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эксплуатацияләүгә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бәйле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чыгымнарны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каплау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тәртибендә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113 02064 04 0000 130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Pr="008D5AD1" w:rsidRDefault="008D5AD1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8D5AD1">
              <w:rPr>
                <w:rFonts w:ascii="Times New Roman CYR" w:hAnsi="Times New Roman CYR" w:cs="Times New Roman CYR"/>
                <w:sz w:val="26"/>
                <w:szCs w:val="26"/>
              </w:rPr>
              <w:t>20</w:t>
            </w:r>
            <w:r w:rsidR="0015023A" w:rsidRPr="008D5AD1">
              <w:rPr>
                <w:rFonts w:ascii="Times New Roman CYR" w:hAnsi="Times New Roman CYR" w:cs="Times New Roman CYR"/>
                <w:sz w:val="26"/>
                <w:szCs w:val="26"/>
              </w:rPr>
              <w:t>0,00</w:t>
            </w:r>
          </w:p>
        </w:tc>
      </w:tr>
      <w:tr w:rsidR="0015023A" w:rsidRPr="002112EC" w:rsidTr="0000296A">
        <w:trPr>
          <w:trHeight w:val="406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бюджетлары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чыгымнарын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компенсацияләүдән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1 13 02994 04 0000 130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23A" w:rsidRPr="008D5AD1" w:rsidRDefault="008D5AD1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8D5AD1">
              <w:rPr>
                <w:rFonts w:ascii="Times New Roman CYR" w:hAnsi="Times New Roman CYR" w:cs="Times New Roman CYR"/>
                <w:sz w:val="26"/>
                <w:szCs w:val="26"/>
              </w:rPr>
              <w:t>52</w:t>
            </w:r>
            <w:r w:rsidR="0015023A" w:rsidRPr="008D5AD1">
              <w:rPr>
                <w:rFonts w:ascii="Times New Roman CYR" w:hAnsi="Times New Roman CYR" w:cs="Times New Roman CYR"/>
                <w:sz w:val="26"/>
                <w:szCs w:val="26"/>
              </w:rPr>
              <w:t>0,00</w:t>
            </w:r>
          </w:p>
        </w:tc>
      </w:tr>
      <w:tr w:rsidR="0015023A" w:rsidRPr="002112EC" w:rsidTr="0000296A">
        <w:trPr>
          <w:trHeight w:val="47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МАТДИ ҺӘМ МАТДИ БУЛМАГАН АКТИВЛАРНЫ САТУДАН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1 14 00000 00 0000 000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113 063,00</w:t>
            </w:r>
          </w:p>
        </w:tc>
      </w:tr>
      <w:tr w:rsidR="0015023A" w:rsidRPr="002112EC" w:rsidTr="0000296A">
        <w:trPr>
          <w:trHeight w:val="16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Күрсәтелгән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чараларны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реализацияләү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өлешендә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милкендә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мөлкәтне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учреждениеләр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предприятиеләр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1 14 02043 04 0000 410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13 063,00</w:t>
            </w:r>
          </w:p>
        </w:tc>
      </w:tr>
      <w:tr w:rsidR="0015023A" w:rsidRPr="002112EC" w:rsidTr="0000296A">
        <w:trPr>
          <w:trHeight w:val="61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урнашкан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милке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чикләнмәгән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1 14 06012 04 0000 430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100 000,00</w:t>
            </w:r>
          </w:p>
        </w:tc>
      </w:tr>
      <w:tr w:rsidR="0015023A" w:rsidRPr="002112EC" w:rsidTr="0000296A">
        <w:trPr>
          <w:trHeight w:val="33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ШТРАФЛАР, САНКЦИЯЛӘ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ЗЫЯННЫ КАПЛАУ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1 16 00000 00 0000 000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55 277,00</w:t>
            </w:r>
          </w:p>
        </w:tc>
      </w:tr>
      <w:tr w:rsidR="0015023A" w:rsidRPr="002112EC" w:rsidTr="0000296A">
        <w:trPr>
          <w:trHeight w:val="20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КИРЕ КАЙТАРЫЛМЫЙ ТОРГАН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2 00 00000 00 0000 000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340BED" w:rsidP="00340BE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3 705 936,49</w:t>
            </w:r>
          </w:p>
        </w:tc>
      </w:tr>
      <w:tr w:rsidR="0015023A" w:rsidRPr="002112EC" w:rsidTr="0000296A">
        <w:trPr>
          <w:trHeight w:val="493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дотациялә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2 02 10 000 00 0000 151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35 916,60</w:t>
            </w:r>
          </w:p>
        </w:tc>
      </w:tr>
      <w:tr w:rsidR="0015023A" w:rsidRPr="002112EC" w:rsidTr="0000296A">
        <w:trPr>
          <w:trHeight w:val="70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субсидиялә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бюджетара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субсидияләр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2 02 20000 00 0000 151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356 740,80</w:t>
            </w:r>
          </w:p>
        </w:tc>
      </w:tr>
      <w:tr w:rsidR="0015023A" w:rsidRPr="002112EC" w:rsidTr="0000296A">
        <w:trPr>
          <w:trHeight w:val="394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субвенциялә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2 02 30000 00 0000 151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340BED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3 313 279,09</w:t>
            </w:r>
          </w:p>
        </w:tc>
      </w:tr>
      <w:tr w:rsidR="0015023A" w:rsidRPr="002112EC" w:rsidTr="0000296A">
        <w:trPr>
          <w:trHeight w:val="394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2112EC" w:rsidRDefault="0015023A" w:rsidP="001502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Башка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бюджетара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трансфертлар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 xml:space="preserve"> 2 02 40000 00 0000 151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15023A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0,00</w:t>
            </w:r>
          </w:p>
        </w:tc>
      </w:tr>
      <w:tr w:rsidR="0015023A" w:rsidRPr="002112EC" w:rsidTr="0000296A">
        <w:trPr>
          <w:trHeight w:val="13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23A" w:rsidRPr="002112EC" w:rsidRDefault="0015023A" w:rsidP="001502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БАРЛЫК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Pr="00334D18" w:rsidRDefault="0015023A" w:rsidP="001502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23A" w:rsidRDefault="0015023A" w:rsidP="00340BED">
            <w:pPr>
              <w:jc w:val="center"/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8</w:t>
            </w:r>
            <w:r w:rsidR="00340BED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 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7</w:t>
            </w:r>
            <w:r w:rsidR="00340BED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47 168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,</w:t>
            </w:r>
            <w:r w:rsidR="00340BED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4</w:t>
            </w:r>
            <w:bookmarkStart w:id="0" w:name="_GoBack"/>
            <w:bookmarkEnd w:id="0"/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9</w:t>
            </w:r>
          </w:p>
        </w:tc>
      </w:tr>
    </w:tbl>
    <w:p w:rsidR="004904A0" w:rsidRPr="00B23122" w:rsidRDefault="004904A0" w:rsidP="003249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904A0" w:rsidRPr="00B23122" w:rsidSect="00730F6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C72" w:rsidRDefault="00EF5C72" w:rsidP="007E13BC">
      <w:pPr>
        <w:spacing w:after="0" w:line="240" w:lineRule="auto"/>
      </w:pPr>
      <w:r>
        <w:separator/>
      </w:r>
    </w:p>
  </w:endnote>
  <w:endnote w:type="continuationSeparator" w:id="0">
    <w:p w:rsidR="00EF5C72" w:rsidRDefault="00EF5C72" w:rsidP="007E1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C72" w:rsidRDefault="00EF5C72" w:rsidP="007E13BC">
      <w:pPr>
        <w:spacing w:after="0" w:line="240" w:lineRule="auto"/>
      </w:pPr>
      <w:r>
        <w:separator/>
      </w:r>
    </w:p>
  </w:footnote>
  <w:footnote w:type="continuationSeparator" w:id="0">
    <w:p w:rsidR="00EF5C72" w:rsidRDefault="00EF5C72" w:rsidP="007E13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95027"/>
    <w:multiLevelType w:val="hybridMultilevel"/>
    <w:tmpl w:val="62C6A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336"/>
    <w:rsid w:val="00047010"/>
    <w:rsid w:val="00081765"/>
    <w:rsid w:val="00092489"/>
    <w:rsid w:val="000A5C55"/>
    <w:rsid w:val="000B416B"/>
    <w:rsid w:val="000B5F7F"/>
    <w:rsid w:val="000C4A77"/>
    <w:rsid w:val="000F1CB1"/>
    <w:rsid w:val="00111383"/>
    <w:rsid w:val="00117E18"/>
    <w:rsid w:val="0015023A"/>
    <w:rsid w:val="001643DE"/>
    <w:rsid w:val="00190E1F"/>
    <w:rsid w:val="00194A8D"/>
    <w:rsid w:val="00197841"/>
    <w:rsid w:val="001B0287"/>
    <w:rsid w:val="001B1514"/>
    <w:rsid w:val="001C50F3"/>
    <w:rsid w:val="001C6311"/>
    <w:rsid w:val="001D4C9C"/>
    <w:rsid w:val="00201D14"/>
    <w:rsid w:val="00205C4F"/>
    <w:rsid w:val="002112EC"/>
    <w:rsid w:val="0024683C"/>
    <w:rsid w:val="002478D5"/>
    <w:rsid w:val="00271908"/>
    <w:rsid w:val="00273A1E"/>
    <w:rsid w:val="002971A2"/>
    <w:rsid w:val="002A248D"/>
    <w:rsid w:val="002A26BB"/>
    <w:rsid w:val="002B4DE3"/>
    <w:rsid w:val="002C3847"/>
    <w:rsid w:val="002D1E11"/>
    <w:rsid w:val="002E7AAE"/>
    <w:rsid w:val="00301671"/>
    <w:rsid w:val="003045D8"/>
    <w:rsid w:val="00316322"/>
    <w:rsid w:val="0032492F"/>
    <w:rsid w:val="003339FF"/>
    <w:rsid w:val="00334D18"/>
    <w:rsid w:val="00340BED"/>
    <w:rsid w:val="003432F5"/>
    <w:rsid w:val="00347182"/>
    <w:rsid w:val="003474D3"/>
    <w:rsid w:val="00353FDD"/>
    <w:rsid w:val="003648B0"/>
    <w:rsid w:val="00372BDC"/>
    <w:rsid w:val="003807CA"/>
    <w:rsid w:val="003A10F7"/>
    <w:rsid w:val="003A27CB"/>
    <w:rsid w:val="003B1D76"/>
    <w:rsid w:val="003E1569"/>
    <w:rsid w:val="003F1263"/>
    <w:rsid w:val="00407FDB"/>
    <w:rsid w:val="0041314C"/>
    <w:rsid w:val="00420462"/>
    <w:rsid w:val="004448EB"/>
    <w:rsid w:val="004904A0"/>
    <w:rsid w:val="004B0680"/>
    <w:rsid w:val="004B193D"/>
    <w:rsid w:val="004E1FE8"/>
    <w:rsid w:val="005544F8"/>
    <w:rsid w:val="00556C4F"/>
    <w:rsid w:val="00580DBF"/>
    <w:rsid w:val="005A629A"/>
    <w:rsid w:val="005B50A4"/>
    <w:rsid w:val="005C3E38"/>
    <w:rsid w:val="005D06C3"/>
    <w:rsid w:val="005D10AF"/>
    <w:rsid w:val="00600A43"/>
    <w:rsid w:val="00603632"/>
    <w:rsid w:val="0062477F"/>
    <w:rsid w:val="0063440F"/>
    <w:rsid w:val="0064214C"/>
    <w:rsid w:val="006976AB"/>
    <w:rsid w:val="006B7427"/>
    <w:rsid w:val="006C418D"/>
    <w:rsid w:val="006C7BE0"/>
    <w:rsid w:val="006D5EE4"/>
    <w:rsid w:val="00712CC1"/>
    <w:rsid w:val="00726FD2"/>
    <w:rsid w:val="00730F6F"/>
    <w:rsid w:val="00741114"/>
    <w:rsid w:val="00762305"/>
    <w:rsid w:val="0079293F"/>
    <w:rsid w:val="00797B49"/>
    <w:rsid w:val="007A4172"/>
    <w:rsid w:val="007B1E09"/>
    <w:rsid w:val="007B349E"/>
    <w:rsid w:val="007C7F29"/>
    <w:rsid w:val="007E13BC"/>
    <w:rsid w:val="0080380B"/>
    <w:rsid w:val="00811CCC"/>
    <w:rsid w:val="00820C15"/>
    <w:rsid w:val="00856F96"/>
    <w:rsid w:val="008662E9"/>
    <w:rsid w:val="0088289B"/>
    <w:rsid w:val="00892D6D"/>
    <w:rsid w:val="008A567F"/>
    <w:rsid w:val="008B0BFA"/>
    <w:rsid w:val="008B6F6C"/>
    <w:rsid w:val="008C2183"/>
    <w:rsid w:val="008D5AD1"/>
    <w:rsid w:val="008D6459"/>
    <w:rsid w:val="00913439"/>
    <w:rsid w:val="00976926"/>
    <w:rsid w:val="00992FA9"/>
    <w:rsid w:val="009C787D"/>
    <w:rsid w:val="00A1184F"/>
    <w:rsid w:val="00A439A0"/>
    <w:rsid w:val="00A522D6"/>
    <w:rsid w:val="00A5615D"/>
    <w:rsid w:val="00A72976"/>
    <w:rsid w:val="00A765F7"/>
    <w:rsid w:val="00AA3B82"/>
    <w:rsid w:val="00AB7B9A"/>
    <w:rsid w:val="00AE60AA"/>
    <w:rsid w:val="00AE64BA"/>
    <w:rsid w:val="00B04D8A"/>
    <w:rsid w:val="00B07866"/>
    <w:rsid w:val="00B23122"/>
    <w:rsid w:val="00B56117"/>
    <w:rsid w:val="00B82927"/>
    <w:rsid w:val="00B97B32"/>
    <w:rsid w:val="00BF3532"/>
    <w:rsid w:val="00C05EDD"/>
    <w:rsid w:val="00C872B5"/>
    <w:rsid w:val="00CB1ABC"/>
    <w:rsid w:val="00CC49D4"/>
    <w:rsid w:val="00D04612"/>
    <w:rsid w:val="00D203D0"/>
    <w:rsid w:val="00D3328A"/>
    <w:rsid w:val="00D7587B"/>
    <w:rsid w:val="00D87803"/>
    <w:rsid w:val="00DB1DCD"/>
    <w:rsid w:val="00DB295F"/>
    <w:rsid w:val="00DF4203"/>
    <w:rsid w:val="00E118FF"/>
    <w:rsid w:val="00E1564B"/>
    <w:rsid w:val="00E54D58"/>
    <w:rsid w:val="00E73D0F"/>
    <w:rsid w:val="00E75336"/>
    <w:rsid w:val="00E83B5A"/>
    <w:rsid w:val="00EA648F"/>
    <w:rsid w:val="00EB7637"/>
    <w:rsid w:val="00EF42F9"/>
    <w:rsid w:val="00EF5C72"/>
    <w:rsid w:val="00F02993"/>
    <w:rsid w:val="00F27695"/>
    <w:rsid w:val="00F579EF"/>
    <w:rsid w:val="00F7403D"/>
    <w:rsid w:val="00FD1CD1"/>
    <w:rsid w:val="00FE3892"/>
    <w:rsid w:val="00FF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F4203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420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B2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B295F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E156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13BC"/>
  </w:style>
  <w:style w:type="paragraph" w:styleId="a8">
    <w:name w:val="footer"/>
    <w:basedOn w:val="a"/>
    <w:link w:val="a9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13BC"/>
  </w:style>
  <w:style w:type="table" w:styleId="aa">
    <w:name w:val="Table Grid"/>
    <w:basedOn w:val="a1"/>
    <w:uiPriority w:val="39"/>
    <w:rsid w:val="00C87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F4203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420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B2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B295F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E156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13BC"/>
  </w:style>
  <w:style w:type="paragraph" w:styleId="a8">
    <w:name w:val="footer"/>
    <w:basedOn w:val="a"/>
    <w:link w:val="a9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13BC"/>
  </w:style>
  <w:style w:type="table" w:styleId="aa">
    <w:name w:val="Table Grid"/>
    <w:basedOn w:val="a1"/>
    <w:uiPriority w:val="39"/>
    <w:rsid w:val="00C87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0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Архивный Отдел1</dc:creator>
  <cp:keywords/>
  <dc:description/>
  <cp:lastModifiedBy>Галиева Ляйсан Ринатовна</cp:lastModifiedBy>
  <cp:revision>89</cp:revision>
  <cp:lastPrinted>2016-10-14T10:52:00Z</cp:lastPrinted>
  <dcterms:created xsi:type="dcterms:W3CDTF">2014-10-14T10:14:00Z</dcterms:created>
  <dcterms:modified xsi:type="dcterms:W3CDTF">2018-11-06T09:41:00Z</dcterms:modified>
</cp:coreProperties>
</file>